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11FC" w14:textId="77777777" w:rsidR="00662C30" w:rsidRDefault="00000000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0D05BE2D" w14:textId="77777777" w:rsidR="00662C30" w:rsidRDefault="00000000">
      <w:pPr>
        <w:tabs>
          <w:tab w:val="left" w:pos="1166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AAB1" wp14:editId="4B17309A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C087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5.8pt" to="9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57CA" wp14:editId="2F24C40A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A85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16.1pt" to="501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"/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                                                                                                 </w:t>
      </w:r>
    </w:p>
    <w:p w14:paraId="305D7EB8" w14:textId="77777777" w:rsidR="00662C30" w:rsidRDefault="00662C30">
      <w:pPr>
        <w:tabs>
          <w:tab w:val="left" w:pos="11663"/>
        </w:tabs>
        <w:jc w:val="center"/>
        <w:rPr>
          <w:b/>
        </w:rPr>
      </w:pPr>
    </w:p>
    <w:p w14:paraId="0DD31F6E" w14:textId="1B5A671B" w:rsidR="00662C30" w:rsidRDefault="00000000">
      <w:pPr>
        <w:tabs>
          <w:tab w:val="left" w:pos="11663"/>
        </w:tabs>
        <w:jc w:val="center"/>
        <w:rPr>
          <w:b/>
        </w:rPr>
      </w:pPr>
      <w:r>
        <w:rPr>
          <w:b/>
        </w:rPr>
        <w:t>LỊCH CÔNG TÁC  TUẦN THỨ</w:t>
      </w:r>
      <w:r w:rsidR="00A2271A">
        <w:rPr>
          <w:b/>
        </w:rPr>
        <w:t xml:space="preserve"> 3</w:t>
      </w:r>
      <w:r w:rsidR="00001487">
        <w:rPr>
          <w:b/>
        </w:rPr>
        <w:t>1</w:t>
      </w:r>
      <w:r>
        <w:rPr>
          <w:b/>
        </w:rPr>
        <w:t xml:space="preserve"> NĂM 2024</w:t>
      </w:r>
    </w:p>
    <w:p w14:paraId="7769767B" w14:textId="2ED9B8CF" w:rsidR="00662C30" w:rsidRDefault="00000000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 w:rsidR="00A2271A">
        <w:rPr>
          <w:i/>
        </w:rPr>
        <w:t>2</w:t>
      </w:r>
      <w:r w:rsidR="00001487">
        <w:rPr>
          <w:i/>
        </w:rPr>
        <w:t>9</w:t>
      </w:r>
      <w:r>
        <w:rPr>
          <w:i/>
        </w:rPr>
        <w:t xml:space="preserve">/7/2024 đến ngày </w:t>
      </w:r>
      <w:r w:rsidR="00001487">
        <w:rPr>
          <w:i/>
        </w:rPr>
        <w:t>04</w:t>
      </w:r>
      <w:r w:rsidR="001129A6">
        <w:rPr>
          <w:i/>
        </w:rPr>
        <w:t>/</w:t>
      </w:r>
      <w:r w:rsidR="00001487">
        <w:rPr>
          <w:i/>
        </w:rPr>
        <w:t>8</w:t>
      </w:r>
      <w:r>
        <w:rPr>
          <w:i/>
        </w:rPr>
        <w:t xml:space="preserve"> /2024)</w:t>
      </w:r>
    </w:p>
    <w:p w14:paraId="23F33D61" w14:textId="77777777" w:rsidR="00662C30" w:rsidRDefault="00662C30">
      <w:pPr>
        <w:tabs>
          <w:tab w:val="left" w:pos="11663"/>
        </w:tabs>
        <w:jc w:val="center"/>
        <w:rPr>
          <w:i/>
        </w:rPr>
      </w:pP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155"/>
        <w:gridCol w:w="750"/>
        <w:gridCol w:w="7672"/>
        <w:gridCol w:w="567"/>
        <w:gridCol w:w="2127"/>
        <w:gridCol w:w="2127"/>
        <w:gridCol w:w="425"/>
        <w:gridCol w:w="654"/>
      </w:tblGrid>
      <w:tr w:rsidR="00662C30" w14:paraId="57BAD709" w14:textId="77777777" w:rsidTr="00260B8D">
        <w:tc>
          <w:tcPr>
            <w:tcW w:w="1905" w:type="dxa"/>
            <w:gridSpan w:val="2"/>
          </w:tcPr>
          <w:p w14:paraId="45866CE8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672" w:type="dxa"/>
            <w:vMerge w:val="restart"/>
          </w:tcPr>
          <w:p w14:paraId="510CE2BC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567" w:type="dxa"/>
            <w:vMerge w:val="restart"/>
          </w:tcPr>
          <w:p w14:paraId="76633A0F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2127" w:type="dxa"/>
            <w:vMerge w:val="restart"/>
          </w:tcPr>
          <w:p w14:paraId="57B743A4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2127" w:type="dxa"/>
            <w:vMerge w:val="restart"/>
          </w:tcPr>
          <w:p w14:paraId="2CAABD86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425" w:type="dxa"/>
            <w:vMerge w:val="restart"/>
          </w:tcPr>
          <w:p w14:paraId="2D359A71" w14:textId="77777777" w:rsidR="00662C30" w:rsidRDefault="00000000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Xe</w:t>
            </w:r>
          </w:p>
        </w:tc>
        <w:tc>
          <w:tcPr>
            <w:tcW w:w="654" w:type="dxa"/>
            <w:vMerge w:val="restart"/>
          </w:tcPr>
          <w:p w14:paraId="7C72B5F1" w14:textId="77777777" w:rsidR="00662C3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662C30" w14:paraId="273B6BF3" w14:textId="77777777" w:rsidTr="00260B8D">
        <w:tc>
          <w:tcPr>
            <w:tcW w:w="1155" w:type="dxa"/>
          </w:tcPr>
          <w:p w14:paraId="35D8511B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750" w:type="dxa"/>
          </w:tcPr>
          <w:p w14:paraId="46AC54AC" w14:textId="77777777" w:rsidR="00662C3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7672" w:type="dxa"/>
            <w:vMerge/>
          </w:tcPr>
          <w:p w14:paraId="5C39187C" w14:textId="77777777" w:rsidR="00662C30" w:rsidRDefault="00662C30"/>
        </w:tc>
        <w:tc>
          <w:tcPr>
            <w:tcW w:w="567" w:type="dxa"/>
            <w:vMerge/>
          </w:tcPr>
          <w:p w14:paraId="156D2A43" w14:textId="77777777" w:rsidR="00662C30" w:rsidRDefault="00662C30"/>
        </w:tc>
        <w:tc>
          <w:tcPr>
            <w:tcW w:w="2127" w:type="dxa"/>
            <w:vMerge/>
          </w:tcPr>
          <w:p w14:paraId="17FAFE52" w14:textId="77777777" w:rsidR="00662C30" w:rsidRDefault="00662C30"/>
        </w:tc>
        <w:tc>
          <w:tcPr>
            <w:tcW w:w="2127" w:type="dxa"/>
            <w:vMerge/>
          </w:tcPr>
          <w:p w14:paraId="12FB4930" w14:textId="77777777" w:rsidR="00662C30" w:rsidRDefault="00662C30"/>
        </w:tc>
        <w:tc>
          <w:tcPr>
            <w:tcW w:w="425" w:type="dxa"/>
            <w:vMerge/>
          </w:tcPr>
          <w:p w14:paraId="4D336F28" w14:textId="77777777" w:rsidR="00662C30" w:rsidRDefault="00662C30"/>
        </w:tc>
        <w:tc>
          <w:tcPr>
            <w:tcW w:w="654" w:type="dxa"/>
            <w:vMerge/>
          </w:tcPr>
          <w:p w14:paraId="493C3EA0" w14:textId="77777777" w:rsidR="00662C30" w:rsidRDefault="00662C30"/>
        </w:tc>
      </w:tr>
      <w:tr w:rsidR="00662C30" w14:paraId="1FC5CD3C" w14:textId="77777777" w:rsidTr="00260B8D">
        <w:trPr>
          <w:trHeight w:val="326"/>
        </w:trPr>
        <w:tc>
          <w:tcPr>
            <w:tcW w:w="1155" w:type="dxa"/>
            <w:vMerge w:val="restart"/>
          </w:tcPr>
          <w:p w14:paraId="2DA90B5E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4925D091" w14:textId="48FEE208" w:rsidR="00662C30" w:rsidRDefault="00A2271A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01487">
              <w:rPr>
                <w:sz w:val="24"/>
              </w:rPr>
              <w:t>9</w:t>
            </w:r>
            <w:r w:rsidR="001129A6">
              <w:rPr>
                <w:sz w:val="24"/>
              </w:rPr>
              <w:t>/7//2024</w:t>
            </w:r>
          </w:p>
          <w:p w14:paraId="4ABF2617" w14:textId="77777777" w:rsidR="00662C30" w:rsidRDefault="00000000">
            <w:pPr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22250AE9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72" w:type="dxa"/>
          </w:tcPr>
          <w:p w14:paraId="6BB685A0" w14:textId="77777777" w:rsidR="009E2293" w:rsidRDefault="00001487">
            <w:pPr>
              <w:rPr>
                <w:sz w:val="24"/>
              </w:rPr>
            </w:pPr>
            <w:r>
              <w:rPr>
                <w:sz w:val="24"/>
              </w:rPr>
              <w:t>- 08 giờ 00 họp Ban thường vụ Đảng  ủy</w:t>
            </w:r>
          </w:p>
          <w:p w14:paraId="4BC3E537" w14:textId="513AECD3" w:rsidR="00001487" w:rsidRDefault="00001487">
            <w:pPr>
              <w:rPr>
                <w:sz w:val="24"/>
              </w:rPr>
            </w:pPr>
            <w:r>
              <w:rPr>
                <w:sz w:val="24"/>
              </w:rPr>
              <w:t>- Đoàn Thanh niên làm tình nguyện</w:t>
            </w:r>
          </w:p>
        </w:tc>
        <w:tc>
          <w:tcPr>
            <w:tcW w:w="567" w:type="dxa"/>
          </w:tcPr>
          <w:p w14:paraId="353D473F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AFC76CD" w14:textId="77777777" w:rsidR="009E2293" w:rsidRDefault="0000148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9172371" w14:textId="5562E3E0" w:rsidR="00001487" w:rsidRDefault="00001487">
            <w:pPr>
              <w:rPr>
                <w:sz w:val="24"/>
              </w:rPr>
            </w:pPr>
            <w:r>
              <w:rPr>
                <w:sz w:val="24"/>
              </w:rPr>
              <w:t>- Đ/c Tài + Mỹ</w:t>
            </w:r>
          </w:p>
        </w:tc>
        <w:tc>
          <w:tcPr>
            <w:tcW w:w="2127" w:type="dxa"/>
          </w:tcPr>
          <w:p w14:paraId="70C469DD" w14:textId="77777777" w:rsidR="009E2293" w:rsidRDefault="00001487">
            <w:pPr>
              <w:rPr>
                <w:sz w:val="24"/>
              </w:rPr>
            </w:pPr>
            <w:r>
              <w:rPr>
                <w:sz w:val="24"/>
              </w:rPr>
              <w:t>- Phòng Bí thư</w:t>
            </w:r>
          </w:p>
          <w:p w14:paraId="3E600183" w14:textId="004CAD6E" w:rsidR="00001487" w:rsidRDefault="00001487">
            <w:pPr>
              <w:rPr>
                <w:sz w:val="24"/>
              </w:rPr>
            </w:pPr>
            <w:r>
              <w:rPr>
                <w:sz w:val="24"/>
              </w:rPr>
              <w:t>- Trường Mẫu giáo</w:t>
            </w:r>
          </w:p>
        </w:tc>
        <w:tc>
          <w:tcPr>
            <w:tcW w:w="425" w:type="dxa"/>
          </w:tcPr>
          <w:p w14:paraId="0426C540" w14:textId="77777777" w:rsidR="00662C30" w:rsidRDefault="00662C30"/>
        </w:tc>
        <w:tc>
          <w:tcPr>
            <w:tcW w:w="654" w:type="dxa"/>
          </w:tcPr>
          <w:p w14:paraId="5E69E6BD" w14:textId="77777777" w:rsidR="00662C30" w:rsidRDefault="00662C30"/>
        </w:tc>
      </w:tr>
      <w:tr w:rsidR="00662C30" w14:paraId="2F9DD0AA" w14:textId="77777777" w:rsidTr="00260B8D">
        <w:trPr>
          <w:trHeight w:val="327"/>
        </w:trPr>
        <w:tc>
          <w:tcPr>
            <w:tcW w:w="1155" w:type="dxa"/>
            <w:vMerge/>
          </w:tcPr>
          <w:p w14:paraId="025F31D8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907E40B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72" w:type="dxa"/>
          </w:tcPr>
          <w:p w14:paraId="27DD7A74" w14:textId="31536E7E" w:rsidR="00662C30" w:rsidRDefault="00001487" w:rsidP="00001487">
            <w:pPr>
              <w:ind w:right="-114"/>
              <w:rPr>
                <w:sz w:val="24"/>
              </w:rPr>
            </w:pPr>
            <w:r>
              <w:rPr>
                <w:sz w:val="24"/>
              </w:rPr>
              <w:t>- Công an xã hướng dẫn người hưởng lương hưu chi trả qua tài khoản (đợt 2)</w:t>
            </w:r>
          </w:p>
        </w:tc>
        <w:tc>
          <w:tcPr>
            <w:tcW w:w="567" w:type="dxa"/>
          </w:tcPr>
          <w:p w14:paraId="76AF6C69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B890714" w14:textId="74DA9A69" w:rsidR="00662C30" w:rsidRDefault="00662C30" w:rsidP="00BB3492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2FBB243D" w14:textId="61190B05" w:rsidR="00662C30" w:rsidRDefault="00001487" w:rsidP="00BB3492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25" w:type="dxa"/>
          </w:tcPr>
          <w:p w14:paraId="396A0470" w14:textId="77777777" w:rsidR="00662C30" w:rsidRDefault="00662C30"/>
        </w:tc>
        <w:tc>
          <w:tcPr>
            <w:tcW w:w="654" w:type="dxa"/>
          </w:tcPr>
          <w:p w14:paraId="33391315" w14:textId="77777777" w:rsidR="00662C30" w:rsidRDefault="00662C30"/>
        </w:tc>
      </w:tr>
      <w:tr w:rsidR="00662C30" w14:paraId="1833C5CC" w14:textId="77777777" w:rsidTr="00260B8D">
        <w:trPr>
          <w:trHeight w:val="277"/>
        </w:trPr>
        <w:tc>
          <w:tcPr>
            <w:tcW w:w="1155" w:type="dxa"/>
            <w:vMerge w:val="restart"/>
          </w:tcPr>
          <w:p w14:paraId="545AE0E6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3D72BAE9" w14:textId="21D141CE" w:rsidR="00662C30" w:rsidRDefault="0000148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1129A6">
              <w:rPr>
                <w:sz w:val="24"/>
              </w:rPr>
              <w:t>/7/2024</w:t>
            </w:r>
          </w:p>
          <w:p w14:paraId="757950F0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4A22EE4A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72" w:type="dxa"/>
          </w:tcPr>
          <w:p w14:paraId="2114FC5C" w14:textId="77777777" w:rsidR="00A2271A" w:rsidRDefault="00001487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Tập huấn công tác Tư pháp ( cả ngày)</w:t>
            </w:r>
          </w:p>
          <w:p w14:paraId="11419D05" w14:textId="5E0AD97D" w:rsidR="00001487" w:rsidRDefault="00001487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Dự Đại hội hội Liên hiệp Thanh niên huyện ( 02 ngày: 30+31/7)</w:t>
            </w:r>
          </w:p>
        </w:tc>
        <w:tc>
          <w:tcPr>
            <w:tcW w:w="567" w:type="dxa"/>
          </w:tcPr>
          <w:p w14:paraId="1D318CA1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08F4F9D2" w14:textId="77777777" w:rsidR="00A2271A" w:rsidRDefault="00001487" w:rsidP="00A2271A">
            <w:pPr>
              <w:ind w:right="-668"/>
              <w:rPr>
                <w:sz w:val="24"/>
              </w:rPr>
            </w:pPr>
            <w:r>
              <w:rPr>
                <w:sz w:val="24"/>
              </w:rPr>
              <w:t>- Đ/c Cảnh+ Huyên</w:t>
            </w:r>
          </w:p>
          <w:p w14:paraId="655DAEEC" w14:textId="5401A93F" w:rsidR="00001487" w:rsidRDefault="00001487" w:rsidP="00A2271A">
            <w:pPr>
              <w:ind w:right="-668"/>
              <w:rPr>
                <w:sz w:val="24"/>
              </w:rPr>
            </w:pPr>
            <w:r>
              <w:rPr>
                <w:sz w:val="24"/>
              </w:rPr>
              <w:t>- Đ/c Tài+ Mỹ</w:t>
            </w:r>
          </w:p>
        </w:tc>
        <w:tc>
          <w:tcPr>
            <w:tcW w:w="2127" w:type="dxa"/>
          </w:tcPr>
          <w:p w14:paraId="3A945B5F" w14:textId="1A71288C" w:rsidR="00A2271A" w:rsidRDefault="00001487" w:rsidP="00BB3492">
            <w:pPr>
              <w:rPr>
                <w:sz w:val="24"/>
              </w:rPr>
            </w:pPr>
            <w:r>
              <w:rPr>
                <w:sz w:val="24"/>
              </w:rPr>
              <w:t>- Sở Tư pháp</w:t>
            </w:r>
          </w:p>
        </w:tc>
        <w:tc>
          <w:tcPr>
            <w:tcW w:w="425" w:type="dxa"/>
          </w:tcPr>
          <w:p w14:paraId="6882140A" w14:textId="77777777" w:rsidR="00662C30" w:rsidRDefault="00662C30">
            <w:pPr>
              <w:ind w:right="-819"/>
            </w:pPr>
          </w:p>
        </w:tc>
        <w:tc>
          <w:tcPr>
            <w:tcW w:w="654" w:type="dxa"/>
          </w:tcPr>
          <w:p w14:paraId="6147BD3D" w14:textId="77777777" w:rsidR="00662C30" w:rsidRDefault="00662C30"/>
        </w:tc>
      </w:tr>
      <w:tr w:rsidR="00662C30" w14:paraId="29602712" w14:textId="77777777" w:rsidTr="00260B8D">
        <w:trPr>
          <w:trHeight w:val="327"/>
        </w:trPr>
        <w:tc>
          <w:tcPr>
            <w:tcW w:w="1155" w:type="dxa"/>
            <w:vMerge/>
          </w:tcPr>
          <w:p w14:paraId="1537E786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CB9ACF0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72" w:type="dxa"/>
          </w:tcPr>
          <w:p w14:paraId="1A2C41F1" w14:textId="11E6C5F8" w:rsidR="00A2271A" w:rsidRDefault="00001487">
            <w:pPr>
              <w:rPr>
                <w:sz w:val="24"/>
              </w:rPr>
            </w:pPr>
            <w:r>
              <w:rPr>
                <w:sz w:val="24"/>
              </w:rPr>
              <w:t>- Tuyên truyền pháp luật tại thôn Tú Phương</w:t>
            </w:r>
          </w:p>
        </w:tc>
        <w:tc>
          <w:tcPr>
            <w:tcW w:w="567" w:type="dxa"/>
          </w:tcPr>
          <w:p w14:paraId="2EEA6A5B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1FEFA8D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DDED6BA" w14:textId="1E63ED5D" w:rsidR="00662C30" w:rsidRDefault="00662C30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25" w:type="dxa"/>
          </w:tcPr>
          <w:p w14:paraId="48E07FCD" w14:textId="77777777" w:rsidR="00662C30" w:rsidRDefault="00662C30"/>
        </w:tc>
        <w:tc>
          <w:tcPr>
            <w:tcW w:w="654" w:type="dxa"/>
          </w:tcPr>
          <w:p w14:paraId="6793BA54" w14:textId="77777777" w:rsidR="00662C30" w:rsidRDefault="00662C30"/>
        </w:tc>
      </w:tr>
      <w:tr w:rsidR="00662C30" w14:paraId="15E1B181" w14:textId="77777777" w:rsidTr="00260B8D">
        <w:tc>
          <w:tcPr>
            <w:tcW w:w="1155" w:type="dxa"/>
            <w:vMerge w:val="restart"/>
          </w:tcPr>
          <w:p w14:paraId="68C7AF5C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4F9F43BF" w14:textId="34A5F270" w:rsidR="00662C30" w:rsidRDefault="0000148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1129A6">
              <w:rPr>
                <w:sz w:val="24"/>
              </w:rPr>
              <w:t>/7/2024</w:t>
            </w:r>
          </w:p>
          <w:p w14:paraId="2BF6E2BC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96512CD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72" w:type="dxa"/>
          </w:tcPr>
          <w:p w14:paraId="4C0B7044" w14:textId="0CA7F7FC" w:rsidR="00662C30" w:rsidRDefault="00001487">
            <w:pPr>
              <w:ind w:left="-113" w:right="-113" w:firstLineChars="50" w:firstLine="120"/>
              <w:rPr>
                <w:sz w:val="24"/>
              </w:rPr>
            </w:pPr>
            <w:r>
              <w:rPr>
                <w:sz w:val="24"/>
              </w:rPr>
              <w:t>- Hội nghị hội Tù yêu nước</w:t>
            </w:r>
          </w:p>
        </w:tc>
        <w:tc>
          <w:tcPr>
            <w:tcW w:w="567" w:type="dxa"/>
          </w:tcPr>
          <w:p w14:paraId="6DDEC076" w14:textId="77777777" w:rsidR="00662C30" w:rsidRDefault="00662C30">
            <w:pPr>
              <w:rPr>
                <w:sz w:val="24"/>
                <w:lang w:val="vi-VN"/>
              </w:rPr>
            </w:pPr>
          </w:p>
        </w:tc>
        <w:tc>
          <w:tcPr>
            <w:tcW w:w="2127" w:type="dxa"/>
          </w:tcPr>
          <w:p w14:paraId="158A4DF4" w14:textId="7B451D9A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5DD5072" w14:textId="09C1C2F7" w:rsidR="00662C30" w:rsidRDefault="00001487">
            <w:pPr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25" w:type="dxa"/>
          </w:tcPr>
          <w:p w14:paraId="46641834" w14:textId="77777777" w:rsidR="00662C30" w:rsidRDefault="00662C30"/>
        </w:tc>
        <w:tc>
          <w:tcPr>
            <w:tcW w:w="654" w:type="dxa"/>
          </w:tcPr>
          <w:p w14:paraId="09016739" w14:textId="77777777" w:rsidR="00662C30" w:rsidRDefault="00662C30"/>
        </w:tc>
      </w:tr>
      <w:tr w:rsidR="00662C30" w14:paraId="0554818D" w14:textId="77777777" w:rsidTr="00260B8D">
        <w:trPr>
          <w:trHeight w:val="330"/>
        </w:trPr>
        <w:tc>
          <w:tcPr>
            <w:tcW w:w="1155" w:type="dxa"/>
            <w:vMerge/>
          </w:tcPr>
          <w:p w14:paraId="0E635365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382FFA5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72" w:type="dxa"/>
          </w:tcPr>
          <w:p w14:paraId="23960807" w14:textId="04B7E4BD" w:rsidR="00662C30" w:rsidRDefault="00260B8D" w:rsidP="00260B8D">
            <w:pPr>
              <w:ind w:right="-114"/>
              <w:rPr>
                <w:sz w:val="24"/>
              </w:rPr>
            </w:pPr>
            <w:r>
              <w:rPr>
                <w:sz w:val="24"/>
              </w:rPr>
              <w:t>- Hội Phụ nữ khen thưởng con cán bộ Chi Tổ hội có thành tích học giỏi - 2024</w:t>
            </w:r>
          </w:p>
        </w:tc>
        <w:tc>
          <w:tcPr>
            <w:tcW w:w="567" w:type="dxa"/>
          </w:tcPr>
          <w:p w14:paraId="4DBEB907" w14:textId="77777777" w:rsidR="00662C30" w:rsidRDefault="00662C30">
            <w:pPr>
              <w:rPr>
                <w:sz w:val="24"/>
                <w:lang w:val="vi-VN"/>
              </w:rPr>
            </w:pPr>
          </w:p>
        </w:tc>
        <w:tc>
          <w:tcPr>
            <w:tcW w:w="2127" w:type="dxa"/>
          </w:tcPr>
          <w:p w14:paraId="28CD1C22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FBD0EFB" w14:textId="255BF340" w:rsidR="00662C30" w:rsidRDefault="00260B8D">
            <w:pPr>
              <w:ind w:left="-104"/>
              <w:rPr>
                <w:sz w:val="24"/>
              </w:rPr>
            </w:pPr>
            <w:r>
              <w:rPr>
                <w:sz w:val="24"/>
              </w:rPr>
              <w:t xml:space="preserve"> - HTUBND xã</w:t>
            </w:r>
          </w:p>
        </w:tc>
        <w:tc>
          <w:tcPr>
            <w:tcW w:w="425" w:type="dxa"/>
          </w:tcPr>
          <w:p w14:paraId="72F489B9" w14:textId="77777777" w:rsidR="00662C30" w:rsidRDefault="00662C30"/>
        </w:tc>
        <w:tc>
          <w:tcPr>
            <w:tcW w:w="654" w:type="dxa"/>
          </w:tcPr>
          <w:p w14:paraId="2A54768B" w14:textId="77777777" w:rsidR="00662C30" w:rsidRDefault="00662C30"/>
        </w:tc>
      </w:tr>
      <w:tr w:rsidR="00662C30" w14:paraId="5D826018" w14:textId="77777777" w:rsidTr="00260B8D">
        <w:trPr>
          <w:trHeight w:val="398"/>
        </w:trPr>
        <w:tc>
          <w:tcPr>
            <w:tcW w:w="1155" w:type="dxa"/>
            <w:vMerge w:val="restart"/>
          </w:tcPr>
          <w:p w14:paraId="15FAA38A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4B60AA24" w14:textId="2328562C" w:rsidR="00662C30" w:rsidRDefault="0000148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01/8</w:t>
            </w:r>
            <w:r w:rsidR="001129A6">
              <w:rPr>
                <w:sz w:val="24"/>
              </w:rPr>
              <w:t>/2024</w:t>
            </w:r>
          </w:p>
          <w:p w14:paraId="566C0C15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0A1855C7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72" w:type="dxa"/>
          </w:tcPr>
          <w:p w14:paraId="51D4D424" w14:textId="77777777" w:rsidR="004D69E5" w:rsidRDefault="00001487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Hội nông dân tỉnh tuy</w:t>
            </w:r>
            <w:r w:rsidR="0009005F">
              <w:rPr>
                <w:sz w:val="24"/>
              </w:rPr>
              <w:t>ê</w:t>
            </w:r>
            <w:r>
              <w:rPr>
                <w:sz w:val="24"/>
              </w:rPr>
              <w:t>n truyền pháp luật</w:t>
            </w:r>
          </w:p>
          <w:p w14:paraId="629F6618" w14:textId="45ADF19E" w:rsidR="0009005F" w:rsidRDefault="0009005F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Tổ chức giải Việt dã, điền kinh</w:t>
            </w:r>
          </w:p>
        </w:tc>
        <w:tc>
          <w:tcPr>
            <w:tcW w:w="567" w:type="dxa"/>
          </w:tcPr>
          <w:p w14:paraId="181C8668" w14:textId="77777777" w:rsidR="00662C30" w:rsidRDefault="00662C30">
            <w:pPr>
              <w:rPr>
                <w:sz w:val="24"/>
                <w:lang w:val="vi-VN"/>
              </w:rPr>
            </w:pPr>
          </w:p>
        </w:tc>
        <w:tc>
          <w:tcPr>
            <w:tcW w:w="2127" w:type="dxa"/>
          </w:tcPr>
          <w:p w14:paraId="195CF589" w14:textId="66D9BE3C" w:rsidR="00662C30" w:rsidRDefault="0009005F">
            <w:pPr>
              <w:ind w:right="-114"/>
              <w:rPr>
                <w:sz w:val="24"/>
              </w:rPr>
            </w:pPr>
            <w:r>
              <w:rPr>
                <w:sz w:val="24"/>
              </w:rPr>
              <w:t>- Cán bộ thôn, tổ</w:t>
            </w:r>
          </w:p>
        </w:tc>
        <w:tc>
          <w:tcPr>
            <w:tcW w:w="2127" w:type="dxa"/>
          </w:tcPr>
          <w:p w14:paraId="1E4453A0" w14:textId="42661803" w:rsidR="004D69E5" w:rsidRDefault="0009005F">
            <w:pPr>
              <w:ind w:left="-104"/>
              <w:rPr>
                <w:sz w:val="24"/>
              </w:rPr>
            </w:pPr>
            <w:r>
              <w:rPr>
                <w:sz w:val="24"/>
              </w:rPr>
              <w:t>- HTUBND xã</w:t>
            </w:r>
          </w:p>
        </w:tc>
        <w:tc>
          <w:tcPr>
            <w:tcW w:w="425" w:type="dxa"/>
          </w:tcPr>
          <w:p w14:paraId="3E48E636" w14:textId="77777777" w:rsidR="00662C30" w:rsidRDefault="00662C30"/>
        </w:tc>
        <w:tc>
          <w:tcPr>
            <w:tcW w:w="654" w:type="dxa"/>
          </w:tcPr>
          <w:p w14:paraId="0DB46B3B" w14:textId="77777777" w:rsidR="00662C30" w:rsidRDefault="00662C30"/>
        </w:tc>
      </w:tr>
      <w:tr w:rsidR="00662C30" w14:paraId="3F214CFA" w14:textId="77777777" w:rsidTr="00260B8D">
        <w:trPr>
          <w:trHeight w:val="296"/>
        </w:trPr>
        <w:tc>
          <w:tcPr>
            <w:tcW w:w="1155" w:type="dxa"/>
            <w:vMerge/>
          </w:tcPr>
          <w:p w14:paraId="6DAD5241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2D398A24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72" w:type="dxa"/>
          </w:tcPr>
          <w:p w14:paraId="13754ABE" w14:textId="635F87EE" w:rsidR="00662C30" w:rsidRDefault="00662C30">
            <w:pPr>
              <w:ind w:left="-116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5C10F54" w14:textId="77777777" w:rsidR="00662C30" w:rsidRDefault="00662C30">
            <w:pPr>
              <w:rPr>
                <w:sz w:val="24"/>
                <w:lang w:val="vi-VN"/>
              </w:rPr>
            </w:pPr>
          </w:p>
        </w:tc>
        <w:tc>
          <w:tcPr>
            <w:tcW w:w="2127" w:type="dxa"/>
          </w:tcPr>
          <w:p w14:paraId="2A75B4C0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00A3FC2D" w14:textId="5A1310C6" w:rsidR="00662C30" w:rsidRDefault="00662C30">
            <w:pPr>
              <w:ind w:left="-104"/>
              <w:rPr>
                <w:sz w:val="24"/>
              </w:rPr>
            </w:pPr>
          </w:p>
        </w:tc>
        <w:tc>
          <w:tcPr>
            <w:tcW w:w="425" w:type="dxa"/>
          </w:tcPr>
          <w:p w14:paraId="2E0DF655" w14:textId="77777777" w:rsidR="00662C30" w:rsidRDefault="00662C30"/>
        </w:tc>
        <w:tc>
          <w:tcPr>
            <w:tcW w:w="654" w:type="dxa"/>
          </w:tcPr>
          <w:p w14:paraId="68AFE641" w14:textId="77777777" w:rsidR="00662C30" w:rsidRDefault="00662C30"/>
        </w:tc>
      </w:tr>
      <w:tr w:rsidR="00662C30" w14:paraId="0F2D6A7B" w14:textId="77777777" w:rsidTr="00260B8D">
        <w:tc>
          <w:tcPr>
            <w:tcW w:w="1155" w:type="dxa"/>
            <w:vMerge w:val="restart"/>
          </w:tcPr>
          <w:p w14:paraId="7B92F0A1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4F263A36" w14:textId="3D519994" w:rsidR="00662C30" w:rsidRDefault="0000148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02/8</w:t>
            </w:r>
            <w:r w:rsidR="001129A6">
              <w:rPr>
                <w:sz w:val="24"/>
              </w:rPr>
              <w:t>/2024</w:t>
            </w:r>
          </w:p>
          <w:p w14:paraId="08940ED9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30A5D85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72" w:type="dxa"/>
          </w:tcPr>
          <w:p w14:paraId="31183E61" w14:textId="77777777" w:rsidR="00662C30" w:rsidRDefault="0009005F">
            <w:pPr>
              <w:rPr>
                <w:sz w:val="24"/>
              </w:rPr>
            </w:pPr>
            <w:r>
              <w:rPr>
                <w:sz w:val="24"/>
              </w:rPr>
              <w:t>- Tổ chức giải cầu lông</w:t>
            </w:r>
          </w:p>
          <w:p w14:paraId="2FB2841F" w14:textId="3EB5E70A" w:rsidR="00EC2BFB" w:rsidRDefault="00EC2BF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52EE8">
              <w:rPr>
                <w:sz w:val="24"/>
              </w:rPr>
              <w:t>T</w:t>
            </w:r>
            <w:r>
              <w:rPr>
                <w:sz w:val="24"/>
              </w:rPr>
              <w:t>ham gia thi đấu cầu lông tại LĐLĐ huyện (3 ngày).</w:t>
            </w:r>
          </w:p>
        </w:tc>
        <w:tc>
          <w:tcPr>
            <w:tcW w:w="567" w:type="dxa"/>
          </w:tcPr>
          <w:p w14:paraId="6E8353B4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51E6BC0" w14:textId="77777777" w:rsidR="00662C30" w:rsidRDefault="00662C30">
            <w:pPr>
              <w:rPr>
                <w:sz w:val="24"/>
              </w:rPr>
            </w:pPr>
          </w:p>
          <w:p w14:paraId="3F2F144E" w14:textId="430B3BDA" w:rsidR="00552EE8" w:rsidRDefault="00552EE8">
            <w:pPr>
              <w:rPr>
                <w:sz w:val="24"/>
              </w:rPr>
            </w:pPr>
            <w:r>
              <w:rPr>
                <w:sz w:val="24"/>
              </w:rPr>
              <w:t>Tỉnh, Tài, Tâm, Huyên</w:t>
            </w:r>
          </w:p>
        </w:tc>
        <w:tc>
          <w:tcPr>
            <w:tcW w:w="2127" w:type="dxa"/>
          </w:tcPr>
          <w:p w14:paraId="2ED2B929" w14:textId="77777777" w:rsidR="00662C30" w:rsidRDefault="00662C30">
            <w:pPr>
              <w:rPr>
                <w:sz w:val="24"/>
              </w:rPr>
            </w:pPr>
          </w:p>
          <w:p w14:paraId="0C2ACE2E" w14:textId="6BEE5EFB" w:rsidR="00552EE8" w:rsidRPr="00552EE8" w:rsidRDefault="00552EE8" w:rsidP="00552EE8">
            <w:pPr>
              <w:ind w:right="-105"/>
              <w:rPr>
                <w:sz w:val="24"/>
              </w:rPr>
            </w:pPr>
            <w:r w:rsidRPr="00552EE8">
              <w:rPr>
                <w:sz w:val="24"/>
              </w:rPr>
              <w:t>LĐLĐ huyện</w:t>
            </w:r>
          </w:p>
        </w:tc>
        <w:tc>
          <w:tcPr>
            <w:tcW w:w="425" w:type="dxa"/>
          </w:tcPr>
          <w:p w14:paraId="61346605" w14:textId="77777777" w:rsidR="00662C30" w:rsidRDefault="00662C30"/>
        </w:tc>
        <w:tc>
          <w:tcPr>
            <w:tcW w:w="654" w:type="dxa"/>
          </w:tcPr>
          <w:p w14:paraId="323AA735" w14:textId="77777777" w:rsidR="00662C30" w:rsidRDefault="00000000">
            <w:r>
              <w:t xml:space="preserve"> </w:t>
            </w:r>
          </w:p>
        </w:tc>
      </w:tr>
      <w:tr w:rsidR="00662C30" w14:paraId="5C6270B4" w14:textId="77777777" w:rsidTr="00260B8D">
        <w:tc>
          <w:tcPr>
            <w:tcW w:w="1155" w:type="dxa"/>
            <w:vMerge/>
          </w:tcPr>
          <w:p w14:paraId="5C5ABC6F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FFBE0AB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72" w:type="dxa"/>
          </w:tcPr>
          <w:p w14:paraId="1CE6BAA4" w14:textId="252047E8" w:rsidR="00662C30" w:rsidRDefault="00662C3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A92FA19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39166B9" w14:textId="0D2D7CFA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0C1EB8A7" w14:textId="0D4E3AAB" w:rsidR="00662C30" w:rsidRDefault="00662C30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119E924C" w14:textId="77777777" w:rsidR="00662C30" w:rsidRDefault="00662C30"/>
        </w:tc>
        <w:tc>
          <w:tcPr>
            <w:tcW w:w="654" w:type="dxa"/>
          </w:tcPr>
          <w:p w14:paraId="0B5F26DC" w14:textId="77777777" w:rsidR="00662C30" w:rsidRDefault="00662C30"/>
        </w:tc>
      </w:tr>
      <w:tr w:rsidR="00662C30" w14:paraId="74BD7872" w14:textId="77777777" w:rsidTr="00260B8D">
        <w:tc>
          <w:tcPr>
            <w:tcW w:w="1155" w:type="dxa"/>
            <w:vMerge w:val="restart"/>
          </w:tcPr>
          <w:p w14:paraId="478A9EBA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2BF830A5" w14:textId="5282F413" w:rsidR="00662C30" w:rsidRDefault="0000148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03/8</w:t>
            </w:r>
            <w:r w:rsidR="001129A6">
              <w:rPr>
                <w:sz w:val="24"/>
              </w:rPr>
              <w:t>/2024</w:t>
            </w:r>
          </w:p>
          <w:p w14:paraId="6B6EF312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1A6FDE2C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72" w:type="dxa"/>
          </w:tcPr>
          <w:p w14:paraId="50AAEF5D" w14:textId="2D9069D1" w:rsidR="00662C30" w:rsidRDefault="0009005F">
            <w:pPr>
              <w:rPr>
                <w:sz w:val="24"/>
              </w:rPr>
            </w:pPr>
            <w:r>
              <w:rPr>
                <w:sz w:val="24"/>
              </w:rPr>
              <w:t>- Tổ chức giải cầu lông</w:t>
            </w:r>
          </w:p>
        </w:tc>
        <w:tc>
          <w:tcPr>
            <w:tcW w:w="567" w:type="dxa"/>
          </w:tcPr>
          <w:p w14:paraId="48AD9129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5A6AB95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26115D3B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03325BB5" w14:textId="77777777" w:rsidR="00662C30" w:rsidRDefault="00662C30"/>
        </w:tc>
        <w:tc>
          <w:tcPr>
            <w:tcW w:w="654" w:type="dxa"/>
          </w:tcPr>
          <w:p w14:paraId="3DF4D5DE" w14:textId="77777777" w:rsidR="00662C30" w:rsidRDefault="00662C30"/>
        </w:tc>
      </w:tr>
      <w:tr w:rsidR="00662C30" w14:paraId="08057EB2" w14:textId="77777777" w:rsidTr="00260B8D">
        <w:trPr>
          <w:trHeight w:val="266"/>
        </w:trPr>
        <w:tc>
          <w:tcPr>
            <w:tcW w:w="1155" w:type="dxa"/>
            <w:vMerge/>
          </w:tcPr>
          <w:p w14:paraId="23C2933E" w14:textId="77777777" w:rsidR="00662C30" w:rsidRDefault="00662C30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7A9785AA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72" w:type="dxa"/>
          </w:tcPr>
          <w:p w14:paraId="21EFCA4A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30325B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F088CBF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660C645C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0473099F" w14:textId="77777777" w:rsidR="00662C30" w:rsidRDefault="00662C30"/>
        </w:tc>
        <w:tc>
          <w:tcPr>
            <w:tcW w:w="654" w:type="dxa"/>
          </w:tcPr>
          <w:p w14:paraId="4C44D754" w14:textId="77777777" w:rsidR="00662C30" w:rsidRDefault="00662C30"/>
        </w:tc>
      </w:tr>
      <w:tr w:rsidR="00662C30" w14:paraId="6E77EDD0" w14:textId="77777777" w:rsidTr="00260B8D">
        <w:trPr>
          <w:trHeight w:val="462"/>
        </w:trPr>
        <w:tc>
          <w:tcPr>
            <w:tcW w:w="1155" w:type="dxa"/>
            <w:vMerge w:val="restart"/>
          </w:tcPr>
          <w:p w14:paraId="55DA2996" w14:textId="77777777" w:rsidR="00662C30" w:rsidRDefault="00000000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2D7A3ECD" w14:textId="6B7AB277" w:rsidR="00662C30" w:rsidRDefault="00001487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04/8</w:t>
            </w:r>
            <w:r w:rsidR="001129A6">
              <w:rPr>
                <w:sz w:val="24"/>
              </w:rPr>
              <w:t>/2024</w:t>
            </w:r>
          </w:p>
          <w:p w14:paraId="45C81A1C" w14:textId="77777777" w:rsidR="00662C30" w:rsidRDefault="00662C30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289E83A2" w14:textId="77777777" w:rsidR="00662C30" w:rsidRDefault="0000000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72" w:type="dxa"/>
          </w:tcPr>
          <w:p w14:paraId="642CA10F" w14:textId="18383EB6" w:rsidR="00662C30" w:rsidRDefault="0009005F">
            <w:pPr>
              <w:ind w:left="-116" w:firstLineChars="50" w:firstLine="120"/>
              <w:rPr>
                <w:sz w:val="24"/>
              </w:rPr>
            </w:pPr>
            <w:r>
              <w:rPr>
                <w:sz w:val="24"/>
              </w:rPr>
              <w:t>- Tổ chức giải cầu lông</w:t>
            </w:r>
          </w:p>
        </w:tc>
        <w:tc>
          <w:tcPr>
            <w:tcW w:w="567" w:type="dxa"/>
          </w:tcPr>
          <w:p w14:paraId="1F2BBA08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6B8C88DD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096B7CD3" w14:textId="77777777" w:rsidR="00662C30" w:rsidRDefault="00662C30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25" w:type="dxa"/>
          </w:tcPr>
          <w:p w14:paraId="7BA06BE9" w14:textId="77777777" w:rsidR="00662C30" w:rsidRDefault="00662C30"/>
        </w:tc>
        <w:tc>
          <w:tcPr>
            <w:tcW w:w="654" w:type="dxa"/>
          </w:tcPr>
          <w:p w14:paraId="5458D1DD" w14:textId="77777777" w:rsidR="00662C30" w:rsidRDefault="00662C30"/>
        </w:tc>
      </w:tr>
      <w:tr w:rsidR="00662C30" w14:paraId="6631825D" w14:textId="77777777" w:rsidTr="00260B8D">
        <w:tc>
          <w:tcPr>
            <w:tcW w:w="1155" w:type="dxa"/>
            <w:vMerge/>
          </w:tcPr>
          <w:p w14:paraId="09EB3F4C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750" w:type="dxa"/>
          </w:tcPr>
          <w:p w14:paraId="20E80E78" w14:textId="77777777" w:rsidR="00662C30" w:rsidRDefault="00000000">
            <w:pPr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7672" w:type="dxa"/>
          </w:tcPr>
          <w:p w14:paraId="017FCC7E" w14:textId="77777777" w:rsidR="00662C30" w:rsidRDefault="00662C30">
            <w:pPr>
              <w:ind w:left="-116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ED4A869" w14:textId="77777777" w:rsidR="00662C30" w:rsidRDefault="00662C3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F4D852F" w14:textId="77777777" w:rsidR="00662C30" w:rsidRDefault="00662C30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BFB3487" w14:textId="77777777" w:rsidR="00662C30" w:rsidRDefault="00662C30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25" w:type="dxa"/>
          </w:tcPr>
          <w:p w14:paraId="2F1AF61C" w14:textId="77777777" w:rsidR="00662C30" w:rsidRDefault="00662C30"/>
        </w:tc>
        <w:tc>
          <w:tcPr>
            <w:tcW w:w="654" w:type="dxa"/>
          </w:tcPr>
          <w:p w14:paraId="38606C8F" w14:textId="77777777" w:rsidR="00662C30" w:rsidRDefault="00662C30"/>
        </w:tc>
      </w:tr>
    </w:tbl>
    <w:p w14:paraId="14631084" w14:textId="77777777" w:rsidR="00662C30" w:rsidRDefault="00662C30"/>
    <w:p w14:paraId="377D4C8E" w14:textId="627354E3" w:rsidR="00662C30" w:rsidRDefault="00B23D2A">
      <w:pPr>
        <w:rPr>
          <w:b/>
          <w:bCs/>
        </w:rPr>
      </w:pPr>
      <w:r>
        <w:tab/>
      </w:r>
    </w:p>
    <w:p w14:paraId="11EB4ABD" w14:textId="77777777" w:rsidR="00001487" w:rsidRPr="005A4833" w:rsidRDefault="00001487">
      <w:pPr>
        <w:rPr>
          <w:b/>
          <w:bCs/>
        </w:rPr>
      </w:pPr>
    </w:p>
    <w:sectPr w:rsidR="00001487" w:rsidRPr="005A4833">
      <w:pgSz w:w="16838" w:h="11906" w:orient="landscape"/>
      <w:pgMar w:top="360" w:right="288" w:bottom="50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F2A"/>
    <w:multiLevelType w:val="hybridMultilevel"/>
    <w:tmpl w:val="AFBC6E70"/>
    <w:lvl w:ilvl="0" w:tplc="EA80D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2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77"/>
    <w:rsid w:val="00001487"/>
    <w:rsid w:val="000059C4"/>
    <w:rsid w:val="0009005F"/>
    <w:rsid w:val="001066BC"/>
    <w:rsid w:val="00111728"/>
    <w:rsid w:val="001129A6"/>
    <w:rsid w:val="00124A77"/>
    <w:rsid w:val="00144571"/>
    <w:rsid w:val="00181C39"/>
    <w:rsid w:val="00183D30"/>
    <w:rsid w:val="00260B8D"/>
    <w:rsid w:val="00270A29"/>
    <w:rsid w:val="002C3B94"/>
    <w:rsid w:val="002E7A65"/>
    <w:rsid w:val="003C1461"/>
    <w:rsid w:val="003F6F46"/>
    <w:rsid w:val="00465DCD"/>
    <w:rsid w:val="004D69E5"/>
    <w:rsid w:val="00501EF8"/>
    <w:rsid w:val="005046B9"/>
    <w:rsid w:val="00552605"/>
    <w:rsid w:val="00552EE8"/>
    <w:rsid w:val="00567C82"/>
    <w:rsid w:val="00571B0E"/>
    <w:rsid w:val="0057274B"/>
    <w:rsid w:val="005A4833"/>
    <w:rsid w:val="005A5BA7"/>
    <w:rsid w:val="0061131A"/>
    <w:rsid w:val="00611700"/>
    <w:rsid w:val="00623631"/>
    <w:rsid w:val="006346BF"/>
    <w:rsid w:val="00662AEC"/>
    <w:rsid w:val="00662C30"/>
    <w:rsid w:val="006B14CD"/>
    <w:rsid w:val="007A17B1"/>
    <w:rsid w:val="007A3369"/>
    <w:rsid w:val="007E11BF"/>
    <w:rsid w:val="007E6D62"/>
    <w:rsid w:val="00811680"/>
    <w:rsid w:val="008A1747"/>
    <w:rsid w:val="008F55FC"/>
    <w:rsid w:val="009275BA"/>
    <w:rsid w:val="009638A4"/>
    <w:rsid w:val="00993511"/>
    <w:rsid w:val="009A3ECF"/>
    <w:rsid w:val="009B2C3F"/>
    <w:rsid w:val="009D0C5F"/>
    <w:rsid w:val="009E2293"/>
    <w:rsid w:val="00A2271A"/>
    <w:rsid w:val="00A52549"/>
    <w:rsid w:val="00AB509E"/>
    <w:rsid w:val="00AC0FCA"/>
    <w:rsid w:val="00AE61C4"/>
    <w:rsid w:val="00AF4CAE"/>
    <w:rsid w:val="00AF6A3E"/>
    <w:rsid w:val="00B23D2A"/>
    <w:rsid w:val="00BB3492"/>
    <w:rsid w:val="00BC4BA9"/>
    <w:rsid w:val="00C521F8"/>
    <w:rsid w:val="00C72937"/>
    <w:rsid w:val="00CC66A5"/>
    <w:rsid w:val="00D26863"/>
    <w:rsid w:val="00D46A32"/>
    <w:rsid w:val="00DF0E67"/>
    <w:rsid w:val="00E67BE0"/>
    <w:rsid w:val="00EC2BFB"/>
    <w:rsid w:val="00F53750"/>
    <w:rsid w:val="00F63EA9"/>
    <w:rsid w:val="00F74F3F"/>
    <w:rsid w:val="00F95611"/>
    <w:rsid w:val="00FC0593"/>
    <w:rsid w:val="00FD1B33"/>
    <w:rsid w:val="010C6ECD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754CB5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762C1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2F4036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5916EE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697147"/>
  <w15:docId w15:val="{C99B99B9-C57D-422E-8F17-872E120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55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2024-07-27T01:03:00Z</cp:lastPrinted>
  <dcterms:created xsi:type="dcterms:W3CDTF">2024-07-27T01:47:00Z</dcterms:created>
  <dcterms:modified xsi:type="dcterms:W3CDTF">2024-07-27T01:47:00Z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